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5E66" w14:textId="1D9C9799" w:rsidR="00674A6A" w:rsidRDefault="00331B0D" w:rsidP="00872229">
      <w:pPr>
        <w:rPr>
          <w:b/>
          <w:bCs/>
          <w:lang w:val="en-US"/>
        </w:rPr>
      </w:pPr>
      <w:bookmarkStart w:id="0" w:name="_GoBack"/>
      <w:bookmarkEnd w:id="0"/>
      <w:r>
        <w:rPr>
          <w:lang w:val="en-US"/>
        </w:rPr>
        <w:t xml:space="preserve">                                                 </w:t>
      </w:r>
      <w:r w:rsidR="00AF0963">
        <w:rPr>
          <w:lang w:val="en-US"/>
        </w:rPr>
        <w:t xml:space="preserve"> </w:t>
      </w:r>
      <w:r>
        <w:rPr>
          <w:b/>
          <w:bCs/>
          <w:lang w:val="en-US"/>
        </w:rPr>
        <w:t>DIRECTORS RESOLUTION</w:t>
      </w:r>
    </w:p>
    <w:p w14:paraId="00423112" w14:textId="75952BB5" w:rsidR="00331B0D" w:rsidRDefault="00331B0D" w:rsidP="00872229">
      <w:pPr>
        <w:rPr>
          <w:b/>
          <w:bCs/>
          <w:lang w:val="en-US"/>
        </w:rPr>
      </w:pPr>
    </w:p>
    <w:p w14:paraId="76BAC732" w14:textId="4ED104C4" w:rsidR="00331B0D" w:rsidRDefault="00331B0D" w:rsidP="00872229">
      <w:pPr>
        <w:rPr>
          <w:b/>
          <w:bCs/>
          <w:lang w:val="en-US"/>
        </w:rPr>
      </w:pPr>
      <w:r>
        <w:rPr>
          <w:b/>
          <w:bCs/>
          <w:lang w:val="en-US"/>
        </w:rPr>
        <w:t xml:space="preserve">                                                                  OF</w:t>
      </w:r>
    </w:p>
    <w:p w14:paraId="0F7BAAF2" w14:textId="1659C621" w:rsidR="00331B0D" w:rsidRDefault="00331B0D" w:rsidP="00872229">
      <w:pPr>
        <w:rPr>
          <w:b/>
          <w:bCs/>
          <w:lang w:val="en-US"/>
        </w:rPr>
      </w:pPr>
    </w:p>
    <w:p w14:paraId="0D12AD05" w14:textId="6C5301CF" w:rsidR="00331B0D" w:rsidRDefault="00331B0D" w:rsidP="00872229">
      <w:pPr>
        <w:rPr>
          <w:b/>
          <w:bCs/>
          <w:lang w:val="en-US"/>
        </w:rPr>
      </w:pPr>
      <w:r>
        <w:rPr>
          <w:b/>
          <w:bCs/>
          <w:lang w:val="en-US"/>
        </w:rPr>
        <w:t xml:space="preserve">                              </w:t>
      </w:r>
      <w:r w:rsidR="006D1EF5">
        <w:rPr>
          <w:b/>
          <w:bCs/>
          <w:lang w:val="en-US"/>
        </w:rPr>
        <w:t xml:space="preserve">SHOREHAM VILLAGE SENIOR CITIZENS ASSOCIATION </w:t>
      </w:r>
      <w:r w:rsidR="00AF0963">
        <w:rPr>
          <w:b/>
          <w:bCs/>
          <w:lang w:val="en-US"/>
        </w:rPr>
        <w:t>(the “</w:t>
      </w:r>
      <w:r w:rsidR="006D1EF5">
        <w:rPr>
          <w:b/>
          <w:bCs/>
          <w:lang w:val="en-US"/>
        </w:rPr>
        <w:t>SOCIETY</w:t>
      </w:r>
      <w:r w:rsidR="00AF0963">
        <w:rPr>
          <w:b/>
          <w:bCs/>
          <w:lang w:val="en-US"/>
        </w:rPr>
        <w:t>”)</w:t>
      </w:r>
    </w:p>
    <w:p w14:paraId="46345309" w14:textId="60624B1F" w:rsidR="00AF0963" w:rsidRDefault="00AF0963" w:rsidP="00872229">
      <w:pPr>
        <w:rPr>
          <w:b/>
          <w:bCs/>
          <w:lang w:val="en-US"/>
        </w:rPr>
      </w:pPr>
    </w:p>
    <w:p w14:paraId="35E8CFB6" w14:textId="3F753EBA" w:rsidR="00AF0963" w:rsidRDefault="00AF0963" w:rsidP="00872229">
      <w:pPr>
        <w:rPr>
          <w:b/>
          <w:bCs/>
          <w:lang w:val="en-US"/>
        </w:rPr>
      </w:pPr>
    </w:p>
    <w:p w14:paraId="0984CC20" w14:textId="3EDFB89B" w:rsidR="006D1EF5" w:rsidRDefault="00AF0963" w:rsidP="00872229">
      <w:pPr>
        <w:rPr>
          <w:lang w:val="en-US"/>
        </w:rPr>
      </w:pPr>
      <w:r>
        <w:rPr>
          <w:b/>
          <w:bCs/>
          <w:lang w:val="en-US"/>
        </w:rPr>
        <w:t xml:space="preserve">WHEREAS </w:t>
      </w:r>
      <w:r>
        <w:rPr>
          <w:lang w:val="en-US"/>
        </w:rPr>
        <w:t xml:space="preserve">the </w:t>
      </w:r>
      <w:r w:rsidR="006D1EF5">
        <w:rPr>
          <w:lang w:val="en-US"/>
        </w:rPr>
        <w:t>Society</w:t>
      </w:r>
      <w:r>
        <w:rPr>
          <w:lang w:val="en-US"/>
        </w:rPr>
        <w:t xml:space="preserve"> has entered into a </w:t>
      </w:r>
      <w:r w:rsidR="006D1EF5">
        <w:rPr>
          <w:lang w:val="en-US"/>
        </w:rPr>
        <w:t xml:space="preserve">Letter of Intent with Shoreham Village Senior Citizens Apartments Association with respect to an exchange of parcels of land in the Village of Chester, NS for the purposes of the development </w:t>
      </w:r>
      <w:r w:rsidR="0020398D">
        <w:rPr>
          <w:lang w:val="en-US"/>
        </w:rPr>
        <w:t xml:space="preserve">by the Society </w:t>
      </w:r>
      <w:r w:rsidR="006D1EF5">
        <w:rPr>
          <w:lang w:val="en-US"/>
        </w:rPr>
        <w:t>of a new long term care facility.</w:t>
      </w:r>
    </w:p>
    <w:p w14:paraId="43482D8C" w14:textId="77777777" w:rsidR="006D1EF5" w:rsidRDefault="006D1EF5" w:rsidP="00872229">
      <w:pPr>
        <w:rPr>
          <w:lang w:val="en-US"/>
        </w:rPr>
      </w:pPr>
    </w:p>
    <w:p w14:paraId="1C22A09A" w14:textId="68C4BF0E" w:rsidR="00EB3952" w:rsidRDefault="006D1EF5" w:rsidP="00872229">
      <w:pPr>
        <w:rPr>
          <w:lang w:val="en-US"/>
        </w:rPr>
      </w:pPr>
      <w:r>
        <w:rPr>
          <w:b/>
          <w:bCs/>
          <w:lang w:val="en-US"/>
        </w:rPr>
        <w:t xml:space="preserve">AND WHEREAS </w:t>
      </w:r>
      <w:r>
        <w:rPr>
          <w:lang w:val="en-US"/>
        </w:rPr>
        <w:t xml:space="preserve">the exchange of lands as aforesaid shall be undertaken and completed in accordance with </w:t>
      </w:r>
      <w:r w:rsidR="0020398D">
        <w:rPr>
          <w:lang w:val="en-US"/>
        </w:rPr>
        <w:t xml:space="preserve">and subject to </w:t>
      </w:r>
      <w:r>
        <w:rPr>
          <w:lang w:val="en-US"/>
        </w:rPr>
        <w:t xml:space="preserve">the terms and conditions of a </w:t>
      </w:r>
      <w:r>
        <w:rPr>
          <w:b/>
          <w:bCs/>
          <w:lang w:val="en-US"/>
        </w:rPr>
        <w:t xml:space="preserve">Land Exchange Agreement </w:t>
      </w:r>
      <w:r>
        <w:rPr>
          <w:lang w:val="en-US"/>
        </w:rPr>
        <w:t>(the “</w:t>
      </w:r>
      <w:r w:rsidRPr="006D1EF5">
        <w:rPr>
          <w:b/>
          <w:bCs/>
          <w:lang w:val="en-US"/>
        </w:rPr>
        <w:t>LEA</w:t>
      </w:r>
      <w:r>
        <w:rPr>
          <w:lang w:val="en-US"/>
        </w:rPr>
        <w:t>”), a true copy of which is attached hereto as Schedule A.</w:t>
      </w:r>
    </w:p>
    <w:p w14:paraId="2C5D72E4" w14:textId="77777777" w:rsidR="0020398D" w:rsidRDefault="0020398D" w:rsidP="00872229">
      <w:pPr>
        <w:rPr>
          <w:lang w:val="en-US"/>
        </w:rPr>
      </w:pPr>
    </w:p>
    <w:p w14:paraId="518802C8" w14:textId="69DF85E6" w:rsidR="00EB3952" w:rsidRDefault="00EB3952" w:rsidP="00872229">
      <w:pPr>
        <w:rPr>
          <w:lang w:val="en-US"/>
        </w:rPr>
      </w:pPr>
    </w:p>
    <w:p w14:paraId="3F20C131" w14:textId="778FA785" w:rsidR="00EB3952" w:rsidRDefault="00EB3952" w:rsidP="00872229">
      <w:pPr>
        <w:rPr>
          <w:b/>
          <w:bCs/>
          <w:lang w:val="en-US"/>
        </w:rPr>
      </w:pPr>
      <w:r>
        <w:rPr>
          <w:b/>
          <w:bCs/>
          <w:lang w:val="en-US"/>
        </w:rPr>
        <w:t xml:space="preserve">BE IT RESOLVED BY ALL OF THE DIRECTORS OF THE </w:t>
      </w:r>
      <w:r w:rsidR="006D1EF5">
        <w:rPr>
          <w:b/>
          <w:bCs/>
          <w:lang w:val="en-US"/>
        </w:rPr>
        <w:t>SOCIETY</w:t>
      </w:r>
      <w:r>
        <w:rPr>
          <w:b/>
          <w:bCs/>
          <w:lang w:val="en-US"/>
        </w:rPr>
        <w:t xml:space="preserve"> THAT:</w:t>
      </w:r>
    </w:p>
    <w:p w14:paraId="35D19170" w14:textId="43C538E6" w:rsidR="00EB3952" w:rsidRDefault="00EB3952" w:rsidP="00872229">
      <w:pPr>
        <w:rPr>
          <w:b/>
          <w:bCs/>
          <w:lang w:val="en-US"/>
        </w:rPr>
      </w:pPr>
    </w:p>
    <w:p w14:paraId="0024A6C7" w14:textId="73899EDA" w:rsidR="00EB3952" w:rsidRDefault="00EB3952" w:rsidP="00EB3952">
      <w:pPr>
        <w:pStyle w:val="ListParagraph"/>
        <w:numPr>
          <w:ilvl w:val="0"/>
          <w:numId w:val="11"/>
        </w:numPr>
        <w:rPr>
          <w:lang w:val="en-US"/>
        </w:rPr>
      </w:pPr>
      <w:r>
        <w:rPr>
          <w:lang w:val="en-US"/>
        </w:rPr>
        <w:t xml:space="preserve">The </w:t>
      </w:r>
      <w:r w:rsidR="006D1EF5">
        <w:rPr>
          <w:lang w:val="en-US"/>
        </w:rPr>
        <w:t>Society</w:t>
      </w:r>
      <w:r>
        <w:rPr>
          <w:lang w:val="en-US"/>
        </w:rPr>
        <w:t xml:space="preserve"> enter into and execute the L</w:t>
      </w:r>
      <w:r w:rsidR="006D1EF5">
        <w:rPr>
          <w:lang w:val="en-US"/>
        </w:rPr>
        <w:t>EA</w:t>
      </w:r>
      <w:r>
        <w:rPr>
          <w:lang w:val="en-US"/>
        </w:rPr>
        <w:t xml:space="preserve"> </w:t>
      </w:r>
      <w:r w:rsidR="002C2F22">
        <w:rPr>
          <w:lang w:val="en-US"/>
        </w:rPr>
        <w:t xml:space="preserve">in </w:t>
      </w:r>
      <w:r>
        <w:rPr>
          <w:lang w:val="en-US"/>
        </w:rPr>
        <w:t xml:space="preserve">substantially the form and content as presented to the Directors, including any amendments required to give effect to </w:t>
      </w:r>
      <w:r w:rsidR="00C37101">
        <w:rPr>
          <w:lang w:val="en-US"/>
        </w:rPr>
        <w:t>its terms.</w:t>
      </w:r>
      <w:r>
        <w:rPr>
          <w:lang w:val="en-US"/>
        </w:rPr>
        <w:t>.</w:t>
      </w:r>
    </w:p>
    <w:p w14:paraId="6CCF2A60" w14:textId="4415CD1A" w:rsidR="00EB3952" w:rsidRDefault="00EB3952" w:rsidP="00EB3952">
      <w:pPr>
        <w:ind w:left="360"/>
        <w:rPr>
          <w:lang w:val="en-US"/>
        </w:rPr>
      </w:pPr>
    </w:p>
    <w:p w14:paraId="136A2BA0" w14:textId="41539F32" w:rsidR="00EB3952" w:rsidRDefault="00C37101" w:rsidP="00EB3952">
      <w:pPr>
        <w:pStyle w:val="ListParagraph"/>
        <w:numPr>
          <w:ilvl w:val="0"/>
          <w:numId w:val="11"/>
        </w:numPr>
        <w:rPr>
          <w:lang w:val="en-US"/>
        </w:rPr>
      </w:pPr>
      <w:r>
        <w:rPr>
          <w:lang w:val="en-US"/>
        </w:rPr>
        <w:t xml:space="preserve">Any two Officers are hereby </w:t>
      </w:r>
      <w:r w:rsidR="00EB3952">
        <w:rPr>
          <w:lang w:val="en-US"/>
        </w:rPr>
        <w:t xml:space="preserve">authorized to execute and deliver the </w:t>
      </w:r>
      <w:r>
        <w:rPr>
          <w:lang w:val="en-US"/>
        </w:rPr>
        <w:t>LEA and all deeds, easements and related documents</w:t>
      </w:r>
      <w:r w:rsidR="00EB3952">
        <w:rPr>
          <w:lang w:val="en-US"/>
        </w:rPr>
        <w:t xml:space="preserve"> as may be reasonably required to give effect to the terms of the </w:t>
      </w:r>
      <w:r>
        <w:rPr>
          <w:lang w:val="en-US"/>
        </w:rPr>
        <w:t>LEA</w:t>
      </w:r>
      <w:r w:rsidR="002C2F22">
        <w:rPr>
          <w:lang w:val="en-US"/>
        </w:rPr>
        <w:t>, all of which shall be binding on the Company.</w:t>
      </w:r>
    </w:p>
    <w:p w14:paraId="0403E477" w14:textId="77777777" w:rsidR="00EB3952" w:rsidRPr="00EB3952" w:rsidRDefault="00EB3952" w:rsidP="00EB3952">
      <w:pPr>
        <w:pStyle w:val="ListParagraph"/>
        <w:rPr>
          <w:lang w:val="en-US"/>
        </w:rPr>
      </w:pPr>
    </w:p>
    <w:p w14:paraId="756021F7" w14:textId="0071EC7B" w:rsidR="00EB3952" w:rsidRDefault="002C2F22" w:rsidP="00EB3952">
      <w:pPr>
        <w:pStyle w:val="ListParagraph"/>
        <w:numPr>
          <w:ilvl w:val="0"/>
          <w:numId w:val="11"/>
        </w:numPr>
        <w:rPr>
          <w:lang w:val="en-US"/>
        </w:rPr>
      </w:pPr>
      <w:r>
        <w:rPr>
          <w:lang w:val="en-US"/>
        </w:rPr>
        <w:t xml:space="preserve">The Company is hereby authorized to perform its obligations under the </w:t>
      </w:r>
      <w:r w:rsidR="00C37101">
        <w:rPr>
          <w:lang w:val="en-US"/>
        </w:rPr>
        <w:t>LEA</w:t>
      </w:r>
      <w:r>
        <w:rPr>
          <w:lang w:val="en-US"/>
        </w:rPr>
        <w:t>.</w:t>
      </w:r>
    </w:p>
    <w:p w14:paraId="1DC5797E" w14:textId="77777777" w:rsidR="0096286F" w:rsidRPr="0096286F" w:rsidRDefault="0096286F" w:rsidP="0096286F">
      <w:pPr>
        <w:pStyle w:val="ListParagraph"/>
        <w:rPr>
          <w:lang w:val="en-US"/>
        </w:rPr>
      </w:pPr>
    </w:p>
    <w:p w14:paraId="28FD702F" w14:textId="5207B744" w:rsidR="0096286F" w:rsidRDefault="0096286F" w:rsidP="00EB3952">
      <w:pPr>
        <w:pStyle w:val="ListParagraph"/>
        <w:numPr>
          <w:ilvl w:val="0"/>
          <w:numId w:val="11"/>
        </w:numPr>
        <w:rPr>
          <w:lang w:val="en-US"/>
        </w:rPr>
      </w:pPr>
      <w:r>
        <w:rPr>
          <w:lang w:val="en-US"/>
        </w:rPr>
        <w:t xml:space="preserve">This Resolution in writing is adopted by all of the Directors of the </w:t>
      </w:r>
      <w:r w:rsidR="001B3103">
        <w:rPr>
          <w:lang w:val="en-US"/>
        </w:rPr>
        <w:t>Society</w:t>
      </w:r>
      <w:r>
        <w:rPr>
          <w:lang w:val="en-US"/>
        </w:rPr>
        <w:t xml:space="preserve"> </w:t>
      </w:r>
      <w:r w:rsidR="001B3103">
        <w:rPr>
          <w:lang w:val="en-US"/>
        </w:rPr>
        <w:t>this        day of May, 2023</w:t>
      </w:r>
      <w:r>
        <w:rPr>
          <w:lang w:val="en-US"/>
        </w:rPr>
        <w:t>.</w:t>
      </w:r>
    </w:p>
    <w:p w14:paraId="215EDB60" w14:textId="77777777" w:rsidR="001B3103" w:rsidRPr="001B3103" w:rsidRDefault="001B3103" w:rsidP="001B3103">
      <w:pPr>
        <w:pStyle w:val="ListParagraph"/>
        <w:rPr>
          <w:lang w:val="en-US"/>
        </w:rPr>
      </w:pPr>
    </w:p>
    <w:p w14:paraId="1F051762" w14:textId="77777777" w:rsidR="001B3103" w:rsidRDefault="001B3103" w:rsidP="001B3103">
      <w:pPr>
        <w:rPr>
          <w:lang w:val="en-US"/>
        </w:rPr>
      </w:pPr>
    </w:p>
    <w:p w14:paraId="2801C8B6" w14:textId="77777777" w:rsidR="001B3103" w:rsidRDefault="001B3103" w:rsidP="001B3103">
      <w:pPr>
        <w:rPr>
          <w:lang w:val="en-US"/>
        </w:rPr>
      </w:pPr>
    </w:p>
    <w:p w14:paraId="1CDAA1F3" w14:textId="39DE50FD" w:rsidR="001B3103" w:rsidRPr="001B3103" w:rsidRDefault="001B3103" w:rsidP="001B3103">
      <w:pPr>
        <w:ind w:left="720"/>
        <w:rPr>
          <w:lang w:val="en-US"/>
        </w:rPr>
      </w:pPr>
      <w:r>
        <w:rPr>
          <w:lang w:val="en-US"/>
        </w:rPr>
        <w:t>________________________                                               ________________________</w:t>
      </w:r>
    </w:p>
    <w:p w14:paraId="021F7656" w14:textId="76ACD288" w:rsidR="0096286F" w:rsidRDefault="001B3103" w:rsidP="0096286F">
      <w:pPr>
        <w:pStyle w:val="ListParagraph"/>
        <w:rPr>
          <w:b/>
          <w:bCs/>
          <w:lang w:val="en-US"/>
        </w:rPr>
      </w:pPr>
      <w:r>
        <w:rPr>
          <w:lang w:val="en-US"/>
        </w:rPr>
        <w:t xml:space="preserve">         </w:t>
      </w:r>
      <w:r>
        <w:rPr>
          <w:b/>
          <w:bCs/>
          <w:lang w:val="en-US"/>
        </w:rPr>
        <w:t>Joseph Green                                                                         Alison Kelland</w:t>
      </w:r>
    </w:p>
    <w:p w14:paraId="5D0675C3" w14:textId="77777777" w:rsidR="001B3103" w:rsidRDefault="001B3103" w:rsidP="0096286F">
      <w:pPr>
        <w:pStyle w:val="ListParagraph"/>
        <w:rPr>
          <w:b/>
          <w:bCs/>
          <w:lang w:val="en-US"/>
        </w:rPr>
      </w:pPr>
    </w:p>
    <w:p w14:paraId="50F5F2BD" w14:textId="77777777" w:rsidR="001B3103" w:rsidRDefault="001B3103" w:rsidP="0096286F">
      <w:pPr>
        <w:pStyle w:val="ListParagraph"/>
        <w:rPr>
          <w:b/>
          <w:bCs/>
          <w:lang w:val="en-US"/>
        </w:rPr>
      </w:pPr>
    </w:p>
    <w:p w14:paraId="468D7340" w14:textId="77777777" w:rsidR="001B3103" w:rsidRDefault="001B3103" w:rsidP="0096286F">
      <w:pPr>
        <w:pStyle w:val="ListParagraph"/>
        <w:rPr>
          <w:b/>
          <w:bCs/>
          <w:lang w:val="en-US"/>
        </w:rPr>
      </w:pPr>
    </w:p>
    <w:p w14:paraId="69D09B0C" w14:textId="0A83F8BE" w:rsidR="001B3103" w:rsidRPr="001B3103" w:rsidRDefault="001B3103" w:rsidP="001B3103">
      <w:pPr>
        <w:rPr>
          <w:b/>
          <w:bCs/>
          <w:lang w:val="en-US"/>
        </w:rPr>
      </w:pPr>
      <w:r>
        <w:rPr>
          <w:b/>
          <w:bCs/>
          <w:lang w:val="en-US"/>
        </w:rPr>
        <w:t xml:space="preserve">           </w:t>
      </w:r>
      <w:r w:rsidRPr="001B3103">
        <w:rPr>
          <w:b/>
          <w:bCs/>
          <w:lang w:val="en-US"/>
        </w:rPr>
        <w:t>________________________</w:t>
      </w:r>
      <w:r>
        <w:rPr>
          <w:b/>
          <w:bCs/>
          <w:lang w:val="en-US"/>
        </w:rPr>
        <w:t xml:space="preserve">                                               _________________________</w:t>
      </w:r>
    </w:p>
    <w:p w14:paraId="381E6BEF" w14:textId="56EF7208" w:rsidR="0096286F" w:rsidRDefault="001B3103" w:rsidP="0096286F">
      <w:pPr>
        <w:rPr>
          <w:b/>
          <w:bCs/>
          <w:lang w:val="en-US"/>
        </w:rPr>
      </w:pPr>
      <w:r>
        <w:rPr>
          <w:lang w:val="en-US"/>
        </w:rPr>
        <w:t xml:space="preserve">                   </w:t>
      </w:r>
      <w:r>
        <w:rPr>
          <w:b/>
          <w:bCs/>
          <w:lang w:val="en-US"/>
        </w:rPr>
        <w:t>Elisabeth Kinney                                                                    Andrew Snyder</w:t>
      </w:r>
    </w:p>
    <w:p w14:paraId="206C3E90" w14:textId="77777777" w:rsidR="001B3103" w:rsidRDefault="001B3103" w:rsidP="0096286F">
      <w:pPr>
        <w:rPr>
          <w:b/>
          <w:bCs/>
          <w:lang w:val="en-US"/>
        </w:rPr>
      </w:pPr>
    </w:p>
    <w:p w14:paraId="31F9415F" w14:textId="77777777" w:rsidR="001B3103" w:rsidRDefault="001B3103" w:rsidP="0096286F">
      <w:pPr>
        <w:rPr>
          <w:b/>
          <w:bCs/>
          <w:lang w:val="en-US"/>
        </w:rPr>
      </w:pPr>
    </w:p>
    <w:p w14:paraId="355D099E" w14:textId="77777777" w:rsidR="001B3103" w:rsidRDefault="001B3103" w:rsidP="0096286F">
      <w:pPr>
        <w:rPr>
          <w:b/>
          <w:bCs/>
          <w:lang w:val="en-US"/>
        </w:rPr>
      </w:pPr>
    </w:p>
    <w:p w14:paraId="2C8F7A71" w14:textId="30F770B0" w:rsidR="001B3103" w:rsidRPr="001B3103" w:rsidRDefault="001B3103" w:rsidP="0096286F">
      <w:pPr>
        <w:rPr>
          <w:b/>
          <w:bCs/>
          <w:lang w:val="en-US"/>
        </w:rPr>
      </w:pPr>
      <w:r>
        <w:rPr>
          <w:b/>
          <w:bCs/>
          <w:lang w:val="en-US"/>
        </w:rPr>
        <w:t xml:space="preserve">          _________________________</w:t>
      </w:r>
    </w:p>
    <w:p w14:paraId="3418356D" w14:textId="34136215" w:rsidR="0096286F" w:rsidRPr="001B3103" w:rsidRDefault="001B3103" w:rsidP="0096286F">
      <w:pPr>
        <w:rPr>
          <w:b/>
          <w:bCs/>
          <w:lang w:val="en-US"/>
        </w:rPr>
      </w:pPr>
      <w:r>
        <w:rPr>
          <w:lang w:val="en-US"/>
        </w:rPr>
        <w:t xml:space="preserve">                      </w:t>
      </w:r>
      <w:r>
        <w:rPr>
          <w:b/>
          <w:bCs/>
          <w:lang w:val="en-US"/>
        </w:rPr>
        <w:t>Brian Webb</w:t>
      </w:r>
    </w:p>
    <w:p w14:paraId="680A96C9" w14:textId="79478ED5" w:rsidR="001B3103" w:rsidRDefault="001B3103" w:rsidP="001B3103">
      <w:pPr>
        <w:ind w:left="720"/>
        <w:rPr>
          <w:lang w:val="en-US"/>
        </w:rPr>
      </w:pPr>
    </w:p>
    <w:p w14:paraId="16A1491E" w14:textId="4ED48DCC" w:rsidR="0096286F" w:rsidRPr="0096286F" w:rsidRDefault="001B3103" w:rsidP="0096286F">
      <w:pPr>
        <w:rPr>
          <w:lang w:val="en-US"/>
        </w:rPr>
      </w:pPr>
      <w:r>
        <w:rPr>
          <w:lang w:val="en-US"/>
        </w:rPr>
        <w:t xml:space="preserve">          </w:t>
      </w:r>
      <w:r w:rsidR="0096286F">
        <w:rPr>
          <w:lang w:val="en-US"/>
        </w:rPr>
        <w:t xml:space="preserve">                                                                                        </w:t>
      </w:r>
    </w:p>
    <w:p w14:paraId="03C406DE" w14:textId="4E0EF583" w:rsidR="00331B0D" w:rsidRDefault="0096286F" w:rsidP="00872229">
      <w:pPr>
        <w:rPr>
          <w:b/>
          <w:bCs/>
          <w:lang w:val="en-US"/>
        </w:rPr>
      </w:pPr>
      <w:r>
        <w:rPr>
          <w:b/>
          <w:bCs/>
          <w:lang w:val="en-US"/>
        </w:rPr>
        <w:t xml:space="preserve">                                                                                                                 </w:t>
      </w:r>
    </w:p>
    <w:p w14:paraId="017BC863" w14:textId="04C33950" w:rsidR="00032B36" w:rsidRDefault="00032B36" w:rsidP="00872229">
      <w:pPr>
        <w:rPr>
          <w:b/>
          <w:bCs/>
          <w:lang w:val="en-US"/>
        </w:rPr>
      </w:pPr>
    </w:p>
    <w:p w14:paraId="507A6025" w14:textId="01C7459E" w:rsidR="00032B36" w:rsidRDefault="00032B36" w:rsidP="00872229">
      <w:pPr>
        <w:rPr>
          <w:b/>
          <w:bCs/>
          <w:lang w:val="en-US"/>
        </w:rPr>
      </w:pPr>
    </w:p>
    <w:p w14:paraId="239BD6F3" w14:textId="0C0D23CE" w:rsidR="0020398D" w:rsidRDefault="00032B36" w:rsidP="00872229">
      <w:r>
        <w:rPr>
          <w:b/>
          <w:bCs/>
          <w:lang w:val="en-US"/>
        </w:rPr>
        <w:t xml:space="preserve">             </w:t>
      </w:r>
      <w:r w:rsidR="0020398D">
        <w:rPr>
          <w:b/>
          <w:bCs/>
          <w:lang w:val="en-US"/>
        </w:rPr>
        <w:t xml:space="preserve">                                              </w:t>
      </w:r>
      <w:r w:rsidR="001B3103">
        <w:t xml:space="preserve">CERTIFICATE </w:t>
      </w:r>
    </w:p>
    <w:p w14:paraId="74577962" w14:textId="77777777" w:rsidR="0020398D" w:rsidRDefault="0020398D" w:rsidP="00872229"/>
    <w:p w14:paraId="6D7D6F2A" w14:textId="2C91E6FE" w:rsidR="0020398D" w:rsidRDefault="001B3103" w:rsidP="00872229">
      <w:r>
        <w:t xml:space="preserve">I, Janet Simm, the CEO of Shoreham Village Senior Citizens Association, hereby certify that the foregoing resolution is a true copy of a Board of Directors’ Resolution of Shoreham Village Senior Citizens Association unanimously passed by all the Directors of the Company on the ____ day of May 2023 and that the said resolution is in full force and effect. </w:t>
      </w:r>
    </w:p>
    <w:p w14:paraId="2ED7C777" w14:textId="77777777" w:rsidR="0020398D" w:rsidRDefault="0020398D" w:rsidP="00872229"/>
    <w:p w14:paraId="380B105F" w14:textId="77777777" w:rsidR="0020398D" w:rsidRDefault="001B3103" w:rsidP="00872229">
      <w:r>
        <w:t xml:space="preserve">DATED the ____ day of </w:t>
      </w:r>
      <w:r w:rsidR="0020398D">
        <w:t>May</w:t>
      </w:r>
      <w:r>
        <w:t>, 202</w:t>
      </w:r>
      <w:r w:rsidR="0020398D">
        <w:t>3</w:t>
      </w:r>
      <w:r>
        <w:t xml:space="preserve">. </w:t>
      </w:r>
    </w:p>
    <w:p w14:paraId="15D44F70" w14:textId="77777777" w:rsidR="0020398D" w:rsidRDefault="0020398D" w:rsidP="00872229"/>
    <w:p w14:paraId="29A05FA3" w14:textId="77777777" w:rsidR="0020398D" w:rsidRDefault="0020398D" w:rsidP="00872229"/>
    <w:p w14:paraId="081DB62A" w14:textId="77777777" w:rsidR="0020398D" w:rsidRDefault="001B3103" w:rsidP="00872229">
      <w:pPr>
        <w:rPr>
          <w:b/>
          <w:bCs/>
          <w:lang w:val="en-US"/>
        </w:rPr>
      </w:pPr>
      <w:r>
        <w:t xml:space="preserve">___________________________ </w:t>
      </w:r>
      <w:r w:rsidR="00032B36">
        <w:rPr>
          <w:b/>
          <w:bCs/>
          <w:lang w:val="en-US"/>
        </w:rPr>
        <w:t xml:space="preserve">   </w:t>
      </w:r>
    </w:p>
    <w:p w14:paraId="75DA008F" w14:textId="240E2AED" w:rsidR="00331B0D" w:rsidRDefault="0020398D" w:rsidP="00872229">
      <w:pPr>
        <w:rPr>
          <w:b/>
          <w:bCs/>
          <w:lang w:val="en-US"/>
        </w:rPr>
      </w:pPr>
      <w:r>
        <w:rPr>
          <w:b/>
          <w:bCs/>
          <w:lang w:val="en-US"/>
        </w:rPr>
        <w:t xml:space="preserve">              Janet Simm</w:t>
      </w:r>
      <w:r w:rsidR="00032B36">
        <w:rPr>
          <w:b/>
          <w:bCs/>
          <w:lang w:val="en-US"/>
        </w:rPr>
        <w:t xml:space="preserve">                                                                                  </w:t>
      </w:r>
    </w:p>
    <w:p w14:paraId="0D7CFB0F" w14:textId="6C32E18B" w:rsidR="00331B0D" w:rsidRPr="00331B0D" w:rsidRDefault="00032B36" w:rsidP="00872229">
      <w:pPr>
        <w:rPr>
          <w:b/>
          <w:bCs/>
          <w:lang w:val="en-US"/>
        </w:rPr>
      </w:pPr>
      <w:r>
        <w:rPr>
          <w:b/>
          <w:bCs/>
          <w:lang w:val="en-US"/>
        </w:rPr>
        <w:t xml:space="preserve">                   </w:t>
      </w:r>
    </w:p>
    <w:sectPr w:rsidR="00331B0D" w:rsidRPr="00331B0D" w:rsidSect="00674A6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5A46" w14:textId="77777777" w:rsidR="008F767C" w:rsidRDefault="008F767C" w:rsidP="008F767C">
      <w:r>
        <w:separator/>
      </w:r>
    </w:p>
  </w:endnote>
  <w:endnote w:type="continuationSeparator" w:id="0">
    <w:p w14:paraId="61CBBAD5" w14:textId="77777777" w:rsidR="008F767C" w:rsidRDefault="008F767C" w:rsidP="008F7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Omega">
    <w:altName w:val="Arial"/>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CED93" w14:textId="77777777" w:rsidR="00A77C10" w:rsidRDefault="00A77C10" w:rsidP="00A77C10">
    <w:pPr>
      <w:pStyle w:val="Footer"/>
      <w:jc w:val="right"/>
      <w:rPr>
        <w:sz w:val="18"/>
      </w:rPr>
    </w:pPr>
    <w:r>
      <w:rPr>
        <w:sz w:val="18"/>
      </w:rPr>
      <w:t>*10034027/00034/4865090/v1</w:t>
    </w:r>
  </w:p>
  <w:p w14:paraId="6FC693BE" w14:textId="568D1D61" w:rsidR="008F767C" w:rsidRPr="00A77C10" w:rsidRDefault="008F767C" w:rsidP="00A77C10">
    <w:pPr>
      <w:pStyle w:val="Footer"/>
      <w:jc w:val="right"/>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7156E" w14:textId="77777777" w:rsidR="008F767C" w:rsidRDefault="008F767C" w:rsidP="008F767C">
      <w:r>
        <w:separator/>
      </w:r>
    </w:p>
  </w:footnote>
  <w:footnote w:type="continuationSeparator" w:id="0">
    <w:p w14:paraId="07E96CB0" w14:textId="77777777" w:rsidR="008F767C" w:rsidRDefault="008F767C" w:rsidP="008F7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C525A"/>
    <w:multiLevelType w:val="multilevel"/>
    <w:tmpl w:val="763C692C"/>
    <w:lvl w:ilvl="0">
      <w:start w:val="1"/>
      <w:numFmt w:val="decimal"/>
      <w:lvlRestart w:val="0"/>
      <w:pStyle w:val="Number1"/>
      <w:lvlText w:val="%1."/>
      <w:lvlJc w:val="left"/>
      <w:pPr>
        <w:tabs>
          <w:tab w:val="num" w:pos="720"/>
        </w:tabs>
        <w:ind w:left="720" w:hanging="720"/>
      </w:pPr>
      <w:rPr>
        <w:rFonts w:ascii="Garamond" w:hAnsi="Garamond" w:cs="Times New Roman" w:hint="default"/>
        <w:dstrike w:val="0"/>
        <w:spacing w:val="0"/>
        <w:kern w:val="0"/>
        <w:position w:val="0"/>
        <w:sz w:val="26"/>
        <w:u w:val="none"/>
        <w:vertAlign w:val="baseline"/>
        <w:em w:val="none"/>
      </w:rPr>
    </w:lvl>
    <w:lvl w:ilvl="1">
      <w:start w:val="1"/>
      <w:numFmt w:val="lowerLetter"/>
      <w:pStyle w:val="Number2"/>
      <w:lvlText w:val="(%2)"/>
      <w:lvlJc w:val="left"/>
      <w:pPr>
        <w:tabs>
          <w:tab w:val="num" w:pos="1440"/>
        </w:tabs>
        <w:ind w:left="1440" w:hanging="576"/>
      </w:pPr>
      <w:rPr>
        <w:rFonts w:hint="default"/>
      </w:rPr>
    </w:lvl>
    <w:lvl w:ilvl="2">
      <w:start w:val="1"/>
      <w:numFmt w:val="lowerRoman"/>
      <w:pStyle w:val="Number3"/>
      <w:lvlText w:val="(%3)"/>
      <w:lvlJc w:val="left"/>
      <w:pPr>
        <w:tabs>
          <w:tab w:val="num" w:pos="2160"/>
        </w:tabs>
        <w:ind w:left="2160" w:hanging="720"/>
      </w:pPr>
      <w:rPr>
        <w:rFonts w:hint="default"/>
      </w:rPr>
    </w:lvl>
    <w:lvl w:ilvl="3">
      <w:start w:val="1"/>
      <w:numFmt w:val="decimal"/>
      <w:pStyle w:val="Number4"/>
      <w:lvlText w:val="(%4)"/>
      <w:lvlJc w:val="left"/>
      <w:pPr>
        <w:tabs>
          <w:tab w:val="num" w:pos="2880"/>
        </w:tabs>
        <w:ind w:left="2880" w:hanging="720"/>
      </w:pPr>
      <w:rPr>
        <w:rFonts w:hint="default"/>
      </w:rPr>
    </w:lvl>
    <w:lvl w:ilvl="4">
      <w:start w:val="1"/>
      <w:numFmt w:val="lowerLetter"/>
      <w:pStyle w:val="Number5"/>
      <w:lvlText w:val="(%5)"/>
      <w:lvlJc w:val="left"/>
      <w:pPr>
        <w:tabs>
          <w:tab w:val="num" w:pos="3600"/>
        </w:tabs>
        <w:ind w:left="3600" w:hanging="720"/>
      </w:pPr>
      <w:rPr>
        <w:rFonts w:hint="default"/>
      </w:rPr>
    </w:lvl>
    <w:lvl w:ilvl="5">
      <w:start w:val="1"/>
      <w:numFmt w:val="lowerRoman"/>
      <w:pStyle w:val="Number6"/>
      <w:lvlText w:val="(%6)"/>
      <w:lvlJc w:val="left"/>
      <w:pPr>
        <w:tabs>
          <w:tab w:val="num" w:pos="4320"/>
        </w:tabs>
        <w:ind w:left="4320" w:hanging="720"/>
      </w:pPr>
      <w:rPr>
        <w:rFonts w:hint="default"/>
      </w:rPr>
    </w:lvl>
    <w:lvl w:ilvl="6">
      <w:start w:val="1"/>
      <w:numFmt w:val="decimal"/>
      <w:pStyle w:val="Number7"/>
      <w:lvlText w:val="%7."/>
      <w:lvlJc w:val="left"/>
      <w:pPr>
        <w:tabs>
          <w:tab w:val="num" w:pos="5040"/>
        </w:tabs>
        <w:ind w:left="5040" w:hanging="720"/>
      </w:pPr>
      <w:rPr>
        <w:rFonts w:hint="default"/>
      </w:rPr>
    </w:lvl>
    <w:lvl w:ilvl="7">
      <w:start w:val="1"/>
      <w:numFmt w:val="lowerLetter"/>
      <w:pStyle w:val="Number8"/>
      <w:lvlText w:val="%8."/>
      <w:lvlJc w:val="left"/>
      <w:pPr>
        <w:tabs>
          <w:tab w:val="num" w:pos="5760"/>
        </w:tabs>
        <w:ind w:left="5760" w:hanging="720"/>
      </w:pPr>
      <w:rPr>
        <w:rFonts w:hint="default"/>
      </w:rPr>
    </w:lvl>
    <w:lvl w:ilvl="8">
      <w:start w:val="1"/>
      <w:numFmt w:val="lowerRoman"/>
      <w:pStyle w:val="Number9"/>
      <w:lvlText w:val="%9."/>
      <w:lvlJc w:val="left"/>
      <w:pPr>
        <w:tabs>
          <w:tab w:val="num" w:pos="6480"/>
        </w:tabs>
        <w:ind w:left="6480" w:hanging="720"/>
      </w:pPr>
      <w:rPr>
        <w:rFonts w:hint="default"/>
      </w:rPr>
    </w:lvl>
  </w:abstractNum>
  <w:abstractNum w:abstractNumId="1" w15:restartNumberingAfterBreak="0">
    <w:nsid w:val="52DD248E"/>
    <w:multiLevelType w:val="hybridMultilevel"/>
    <w:tmpl w:val="4CC0F9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0D"/>
    <w:rsid w:val="000037E0"/>
    <w:rsid w:val="00004066"/>
    <w:rsid w:val="0001168E"/>
    <w:rsid w:val="000128A0"/>
    <w:rsid w:val="00012B62"/>
    <w:rsid w:val="00013F83"/>
    <w:rsid w:val="000149EA"/>
    <w:rsid w:val="0001554F"/>
    <w:rsid w:val="00015691"/>
    <w:rsid w:val="00020784"/>
    <w:rsid w:val="0002094C"/>
    <w:rsid w:val="00020F20"/>
    <w:rsid w:val="000315C7"/>
    <w:rsid w:val="00032B36"/>
    <w:rsid w:val="0003313A"/>
    <w:rsid w:val="00035AD0"/>
    <w:rsid w:val="00042385"/>
    <w:rsid w:val="000430DF"/>
    <w:rsid w:val="00045AFD"/>
    <w:rsid w:val="00046269"/>
    <w:rsid w:val="000469AB"/>
    <w:rsid w:val="000476E0"/>
    <w:rsid w:val="0004781A"/>
    <w:rsid w:val="000504F7"/>
    <w:rsid w:val="00051527"/>
    <w:rsid w:val="00053CFC"/>
    <w:rsid w:val="00055A49"/>
    <w:rsid w:val="00057FA7"/>
    <w:rsid w:val="0006222A"/>
    <w:rsid w:val="00064377"/>
    <w:rsid w:val="0007196F"/>
    <w:rsid w:val="00073860"/>
    <w:rsid w:val="00074358"/>
    <w:rsid w:val="000776FD"/>
    <w:rsid w:val="00080C46"/>
    <w:rsid w:val="00081CBF"/>
    <w:rsid w:val="000820E4"/>
    <w:rsid w:val="00082ACA"/>
    <w:rsid w:val="0008546B"/>
    <w:rsid w:val="00086520"/>
    <w:rsid w:val="00086E98"/>
    <w:rsid w:val="00087CC1"/>
    <w:rsid w:val="000940D2"/>
    <w:rsid w:val="000A2B7B"/>
    <w:rsid w:val="000B4ACD"/>
    <w:rsid w:val="000B52FE"/>
    <w:rsid w:val="000B5B34"/>
    <w:rsid w:val="000B6260"/>
    <w:rsid w:val="000B6678"/>
    <w:rsid w:val="000B6F44"/>
    <w:rsid w:val="000C2D85"/>
    <w:rsid w:val="000C3653"/>
    <w:rsid w:val="000D0E68"/>
    <w:rsid w:val="000D2CDE"/>
    <w:rsid w:val="000D2D38"/>
    <w:rsid w:val="000D59D4"/>
    <w:rsid w:val="000E46F4"/>
    <w:rsid w:val="000E48EE"/>
    <w:rsid w:val="000E6B29"/>
    <w:rsid w:val="000E7C9D"/>
    <w:rsid w:val="000F049E"/>
    <w:rsid w:val="000F5652"/>
    <w:rsid w:val="00100518"/>
    <w:rsid w:val="00102926"/>
    <w:rsid w:val="0010403E"/>
    <w:rsid w:val="00107247"/>
    <w:rsid w:val="00107A38"/>
    <w:rsid w:val="0011035A"/>
    <w:rsid w:val="001134D8"/>
    <w:rsid w:val="0011729B"/>
    <w:rsid w:val="00124E34"/>
    <w:rsid w:val="001265AE"/>
    <w:rsid w:val="00126BF0"/>
    <w:rsid w:val="00140554"/>
    <w:rsid w:val="001425F0"/>
    <w:rsid w:val="00143162"/>
    <w:rsid w:val="001437D7"/>
    <w:rsid w:val="0014766F"/>
    <w:rsid w:val="00151129"/>
    <w:rsid w:val="001538B7"/>
    <w:rsid w:val="00156BD3"/>
    <w:rsid w:val="00160BF1"/>
    <w:rsid w:val="00165993"/>
    <w:rsid w:val="00165EE9"/>
    <w:rsid w:val="001738F7"/>
    <w:rsid w:val="00173DB0"/>
    <w:rsid w:val="001741F2"/>
    <w:rsid w:val="001750A3"/>
    <w:rsid w:val="00181812"/>
    <w:rsid w:val="0018434D"/>
    <w:rsid w:val="00185335"/>
    <w:rsid w:val="00185A04"/>
    <w:rsid w:val="00185EBE"/>
    <w:rsid w:val="00192F84"/>
    <w:rsid w:val="00193AC6"/>
    <w:rsid w:val="001959E4"/>
    <w:rsid w:val="001972A7"/>
    <w:rsid w:val="001A1380"/>
    <w:rsid w:val="001A24C6"/>
    <w:rsid w:val="001A67D5"/>
    <w:rsid w:val="001A71A7"/>
    <w:rsid w:val="001B1A09"/>
    <w:rsid w:val="001B2116"/>
    <w:rsid w:val="001B29EF"/>
    <w:rsid w:val="001B3103"/>
    <w:rsid w:val="001B3824"/>
    <w:rsid w:val="001C0F36"/>
    <w:rsid w:val="001C1687"/>
    <w:rsid w:val="001C349A"/>
    <w:rsid w:val="001C521E"/>
    <w:rsid w:val="001D5AFB"/>
    <w:rsid w:val="001D61D3"/>
    <w:rsid w:val="001D7B7C"/>
    <w:rsid w:val="001E2182"/>
    <w:rsid w:val="001E34C8"/>
    <w:rsid w:val="001E352A"/>
    <w:rsid w:val="001E690C"/>
    <w:rsid w:val="001E6E59"/>
    <w:rsid w:val="001F0A36"/>
    <w:rsid w:val="001F115B"/>
    <w:rsid w:val="001F4307"/>
    <w:rsid w:val="001F69B1"/>
    <w:rsid w:val="001F73D2"/>
    <w:rsid w:val="0020398D"/>
    <w:rsid w:val="0020662E"/>
    <w:rsid w:val="0020757C"/>
    <w:rsid w:val="00214516"/>
    <w:rsid w:val="00215ECB"/>
    <w:rsid w:val="00217CC1"/>
    <w:rsid w:val="00220AD4"/>
    <w:rsid w:val="00220F98"/>
    <w:rsid w:val="00222D09"/>
    <w:rsid w:val="0022353A"/>
    <w:rsid w:val="00225A9F"/>
    <w:rsid w:val="00226C9E"/>
    <w:rsid w:val="00227A0C"/>
    <w:rsid w:val="00227FC5"/>
    <w:rsid w:val="00236187"/>
    <w:rsid w:val="002433BC"/>
    <w:rsid w:val="00243606"/>
    <w:rsid w:val="00245F51"/>
    <w:rsid w:val="002469E1"/>
    <w:rsid w:val="002507A4"/>
    <w:rsid w:val="00251B84"/>
    <w:rsid w:val="00252FD8"/>
    <w:rsid w:val="002551DB"/>
    <w:rsid w:val="00255D90"/>
    <w:rsid w:val="002562D1"/>
    <w:rsid w:val="00256AAA"/>
    <w:rsid w:val="0026014A"/>
    <w:rsid w:val="002605A0"/>
    <w:rsid w:val="00262E01"/>
    <w:rsid w:val="002664D8"/>
    <w:rsid w:val="00270E57"/>
    <w:rsid w:val="0027274F"/>
    <w:rsid w:val="00285C28"/>
    <w:rsid w:val="0029184B"/>
    <w:rsid w:val="0029290E"/>
    <w:rsid w:val="00294206"/>
    <w:rsid w:val="002945D1"/>
    <w:rsid w:val="00296FCC"/>
    <w:rsid w:val="002978A0"/>
    <w:rsid w:val="002A56CC"/>
    <w:rsid w:val="002A5E2A"/>
    <w:rsid w:val="002B0863"/>
    <w:rsid w:val="002B1715"/>
    <w:rsid w:val="002B1971"/>
    <w:rsid w:val="002B1FD1"/>
    <w:rsid w:val="002B3946"/>
    <w:rsid w:val="002B4ECB"/>
    <w:rsid w:val="002B70F3"/>
    <w:rsid w:val="002B7B86"/>
    <w:rsid w:val="002C03D5"/>
    <w:rsid w:val="002C06CE"/>
    <w:rsid w:val="002C0ACF"/>
    <w:rsid w:val="002C13AC"/>
    <w:rsid w:val="002C2BB3"/>
    <w:rsid w:val="002C2F22"/>
    <w:rsid w:val="002C3B5A"/>
    <w:rsid w:val="002C5479"/>
    <w:rsid w:val="002C63CF"/>
    <w:rsid w:val="002D1A0A"/>
    <w:rsid w:val="002D6539"/>
    <w:rsid w:val="002E0DB9"/>
    <w:rsid w:val="002E2E45"/>
    <w:rsid w:val="002E44C1"/>
    <w:rsid w:val="002E4625"/>
    <w:rsid w:val="002E6063"/>
    <w:rsid w:val="002E69A2"/>
    <w:rsid w:val="002F0DFB"/>
    <w:rsid w:val="002F3D0C"/>
    <w:rsid w:val="002F6379"/>
    <w:rsid w:val="0030095B"/>
    <w:rsid w:val="00303251"/>
    <w:rsid w:val="003059D3"/>
    <w:rsid w:val="00306F57"/>
    <w:rsid w:val="00307877"/>
    <w:rsid w:val="00311565"/>
    <w:rsid w:val="003131A9"/>
    <w:rsid w:val="003143E4"/>
    <w:rsid w:val="00321264"/>
    <w:rsid w:val="00324609"/>
    <w:rsid w:val="003256A5"/>
    <w:rsid w:val="003258A5"/>
    <w:rsid w:val="00325F4B"/>
    <w:rsid w:val="00326ED7"/>
    <w:rsid w:val="00331040"/>
    <w:rsid w:val="00331B0D"/>
    <w:rsid w:val="00331CCB"/>
    <w:rsid w:val="00334112"/>
    <w:rsid w:val="003412E8"/>
    <w:rsid w:val="00350807"/>
    <w:rsid w:val="003517D1"/>
    <w:rsid w:val="00352610"/>
    <w:rsid w:val="00353003"/>
    <w:rsid w:val="00353010"/>
    <w:rsid w:val="0036085F"/>
    <w:rsid w:val="00360A51"/>
    <w:rsid w:val="003623C2"/>
    <w:rsid w:val="00364EFC"/>
    <w:rsid w:val="003666F1"/>
    <w:rsid w:val="00367000"/>
    <w:rsid w:val="00371805"/>
    <w:rsid w:val="00372821"/>
    <w:rsid w:val="003730A3"/>
    <w:rsid w:val="003763B4"/>
    <w:rsid w:val="00382E7A"/>
    <w:rsid w:val="0038345C"/>
    <w:rsid w:val="0038610C"/>
    <w:rsid w:val="00393A60"/>
    <w:rsid w:val="00394CF4"/>
    <w:rsid w:val="0039524B"/>
    <w:rsid w:val="003A1B82"/>
    <w:rsid w:val="003A2E33"/>
    <w:rsid w:val="003A555F"/>
    <w:rsid w:val="003A60B2"/>
    <w:rsid w:val="003B0185"/>
    <w:rsid w:val="003B09C9"/>
    <w:rsid w:val="003B13EF"/>
    <w:rsid w:val="003B32EE"/>
    <w:rsid w:val="003C0EDD"/>
    <w:rsid w:val="003C1C0A"/>
    <w:rsid w:val="003C52AD"/>
    <w:rsid w:val="003C781F"/>
    <w:rsid w:val="003D3C21"/>
    <w:rsid w:val="003E01A5"/>
    <w:rsid w:val="003E21E6"/>
    <w:rsid w:val="003E47FC"/>
    <w:rsid w:val="003E694B"/>
    <w:rsid w:val="003F56EE"/>
    <w:rsid w:val="003F6DDE"/>
    <w:rsid w:val="004011D6"/>
    <w:rsid w:val="00402C2D"/>
    <w:rsid w:val="00402F33"/>
    <w:rsid w:val="00406B22"/>
    <w:rsid w:val="00410AB9"/>
    <w:rsid w:val="004110A6"/>
    <w:rsid w:val="0041253E"/>
    <w:rsid w:val="00412923"/>
    <w:rsid w:val="00413781"/>
    <w:rsid w:val="00414B43"/>
    <w:rsid w:val="00414E65"/>
    <w:rsid w:val="004174DD"/>
    <w:rsid w:val="004178C2"/>
    <w:rsid w:val="00420408"/>
    <w:rsid w:val="00420FBE"/>
    <w:rsid w:val="00430029"/>
    <w:rsid w:val="0043056D"/>
    <w:rsid w:val="0043455D"/>
    <w:rsid w:val="00434582"/>
    <w:rsid w:val="00434AAF"/>
    <w:rsid w:val="004350C7"/>
    <w:rsid w:val="00435687"/>
    <w:rsid w:val="004357CE"/>
    <w:rsid w:val="0043606C"/>
    <w:rsid w:val="00440F93"/>
    <w:rsid w:val="0044158D"/>
    <w:rsid w:val="004430A7"/>
    <w:rsid w:val="00445A12"/>
    <w:rsid w:val="00446207"/>
    <w:rsid w:val="00446A97"/>
    <w:rsid w:val="00451398"/>
    <w:rsid w:val="0045271B"/>
    <w:rsid w:val="00452D29"/>
    <w:rsid w:val="00455331"/>
    <w:rsid w:val="00455DB9"/>
    <w:rsid w:val="0045601B"/>
    <w:rsid w:val="00456F8B"/>
    <w:rsid w:val="004600C0"/>
    <w:rsid w:val="0046215C"/>
    <w:rsid w:val="0046705D"/>
    <w:rsid w:val="004706B9"/>
    <w:rsid w:val="00485ABE"/>
    <w:rsid w:val="00486CA8"/>
    <w:rsid w:val="00491CA0"/>
    <w:rsid w:val="0049638B"/>
    <w:rsid w:val="004966BE"/>
    <w:rsid w:val="004A116F"/>
    <w:rsid w:val="004A5E87"/>
    <w:rsid w:val="004A663F"/>
    <w:rsid w:val="004A7188"/>
    <w:rsid w:val="004B193E"/>
    <w:rsid w:val="004B3682"/>
    <w:rsid w:val="004B38A1"/>
    <w:rsid w:val="004B45E2"/>
    <w:rsid w:val="004C671E"/>
    <w:rsid w:val="004D1371"/>
    <w:rsid w:val="004D18B8"/>
    <w:rsid w:val="004D4904"/>
    <w:rsid w:val="004E08FF"/>
    <w:rsid w:val="004E50CF"/>
    <w:rsid w:val="004F00B0"/>
    <w:rsid w:val="00500B0B"/>
    <w:rsid w:val="00502E73"/>
    <w:rsid w:val="005042C6"/>
    <w:rsid w:val="00504F4A"/>
    <w:rsid w:val="005057E6"/>
    <w:rsid w:val="00510745"/>
    <w:rsid w:val="00512808"/>
    <w:rsid w:val="00514BAC"/>
    <w:rsid w:val="00516182"/>
    <w:rsid w:val="00525E58"/>
    <w:rsid w:val="00530667"/>
    <w:rsid w:val="0053489A"/>
    <w:rsid w:val="00534CAF"/>
    <w:rsid w:val="00534EBB"/>
    <w:rsid w:val="00544E0C"/>
    <w:rsid w:val="00545B4A"/>
    <w:rsid w:val="00546842"/>
    <w:rsid w:val="00547A3E"/>
    <w:rsid w:val="00555C27"/>
    <w:rsid w:val="005651E2"/>
    <w:rsid w:val="00565400"/>
    <w:rsid w:val="00566432"/>
    <w:rsid w:val="00571380"/>
    <w:rsid w:val="00572710"/>
    <w:rsid w:val="005729BA"/>
    <w:rsid w:val="00572FAF"/>
    <w:rsid w:val="0057306E"/>
    <w:rsid w:val="00580865"/>
    <w:rsid w:val="0058275F"/>
    <w:rsid w:val="00582EE7"/>
    <w:rsid w:val="00585293"/>
    <w:rsid w:val="00587D19"/>
    <w:rsid w:val="00590C84"/>
    <w:rsid w:val="005918ED"/>
    <w:rsid w:val="005930C5"/>
    <w:rsid w:val="005938C0"/>
    <w:rsid w:val="00593AA7"/>
    <w:rsid w:val="00594A77"/>
    <w:rsid w:val="0059583A"/>
    <w:rsid w:val="005A1CAB"/>
    <w:rsid w:val="005A7B6D"/>
    <w:rsid w:val="005B2757"/>
    <w:rsid w:val="005B569F"/>
    <w:rsid w:val="005B6093"/>
    <w:rsid w:val="005C2933"/>
    <w:rsid w:val="005C35A4"/>
    <w:rsid w:val="005C3940"/>
    <w:rsid w:val="005C60A4"/>
    <w:rsid w:val="005C649D"/>
    <w:rsid w:val="005D003E"/>
    <w:rsid w:val="005D18C8"/>
    <w:rsid w:val="005D1EF2"/>
    <w:rsid w:val="005D2A1D"/>
    <w:rsid w:val="005D3029"/>
    <w:rsid w:val="005D51C7"/>
    <w:rsid w:val="005D67A8"/>
    <w:rsid w:val="005E0130"/>
    <w:rsid w:val="005E086E"/>
    <w:rsid w:val="005E1500"/>
    <w:rsid w:val="005E6B9E"/>
    <w:rsid w:val="005E6D5C"/>
    <w:rsid w:val="005F1495"/>
    <w:rsid w:val="005F1997"/>
    <w:rsid w:val="005F6989"/>
    <w:rsid w:val="005F758F"/>
    <w:rsid w:val="00602254"/>
    <w:rsid w:val="00603120"/>
    <w:rsid w:val="00605634"/>
    <w:rsid w:val="00606639"/>
    <w:rsid w:val="00607F63"/>
    <w:rsid w:val="00610BC0"/>
    <w:rsid w:val="00611648"/>
    <w:rsid w:val="00613AE9"/>
    <w:rsid w:val="00614587"/>
    <w:rsid w:val="00616A27"/>
    <w:rsid w:val="00620B86"/>
    <w:rsid w:val="006225D1"/>
    <w:rsid w:val="00627E56"/>
    <w:rsid w:val="0063199F"/>
    <w:rsid w:val="00631D77"/>
    <w:rsid w:val="00634B27"/>
    <w:rsid w:val="00636137"/>
    <w:rsid w:val="00637D2A"/>
    <w:rsid w:val="006479F0"/>
    <w:rsid w:val="00662065"/>
    <w:rsid w:val="00673B35"/>
    <w:rsid w:val="00674A6A"/>
    <w:rsid w:val="00676AB2"/>
    <w:rsid w:val="00680C5E"/>
    <w:rsid w:val="0068224D"/>
    <w:rsid w:val="00685981"/>
    <w:rsid w:val="006870C7"/>
    <w:rsid w:val="006907A3"/>
    <w:rsid w:val="00690EA0"/>
    <w:rsid w:val="0069169C"/>
    <w:rsid w:val="00693E62"/>
    <w:rsid w:val="00694B39"/>
    <w:rsid w:val="0069529A"/>
    <w:rsid w:val="0069676B"/>
    <w:rsid w:val="006A0471"/>
    <w:rsid w:val="006A2315"/>
    <w:rsid w:val="006B3577"/>
    <w:rsid w:val="006B3A2C"/>
    <w:rsid w:val="006B6BA5"/>
    <w:rsid w:val="006B735D"/>
    <w:rsid w:val="006C0BE4"/>
    <w:rsid w:val="006C1366"/>
    <w:rsid w:val="006C179F"/>
    <w:rsid w:val="006C1A4C"/>
    <w:rsid w:val="006C617F"/>
    <w:rsid w:val="006C634F"/>
    <w:rsid w:val="006D1D38"/>
    <w:rsid w:val="006D1EF5"/>
    <w:rsid w:val="006D2F32"/>
    <w:rsid w:val="006D6D8D"/>
    <w:rsid w:val="006D7846"/>
    <w:rsid w:val="006E2876"/>
    <w:rsid w:val="006E701D"/>
    <w:rsid w:val="006F04EC"/>
    <w:rsid w:val="006F2934"/>
    <w:rsid w:val="006F3FDA"/>
    <w:rsid w:val="006F698D"/>
    <w:rsid w:val="006F6CDD"/>
    <w:rsid w:val="006F6F45"/>
    <w:rsid w:val="006F7198"/>
    <w:rsid w:val="007037A6"/>
    <w:rsid w:val="00703B77"/>
    <w:rsid w:val="00705C7A"/>
    <w:rsid w:val="00713231"/>
    <w:rsid w:val="00716ED3"/>
    <w:rsid w:val="0072746D"/>
    <w:rsid w:val="00727CD0"/>
    <w:rsid w:val="00736172"/>
    <w:rsid w:val="007363F3"/>
    <w:rsid w:val="00737461"/>
    <w:rsid w:val="00740B1A"/>
    <w:rsid w:val="00743F8F"/>
    <w:rsid w:val="00746721"/>
    <w:rsid w:val="00753C62"/>
    <w:rsid w:val="00754D14"/>
    <w:rsid w:val="007573D3"/>
    <w:rsid w:val="00763B48"/>
    <w:rsid w:val="00767E57"/>
    <w:rsid w:val="00777CF8"/>
    <w:rsid w:val="007826CD"/>
    <w:rsid w:val="0078368A"/>
    <w:rsid w:val="007849CC"/>
    <w:rsid w:val="00786BC3"/>
    <w:rsid w:val="00787AA0"/>
    <w:rsid w:val="00787DC2"/>
    <w:rsid w:val="00793602"/>
    <w:rsid w:val="00793964"/>
    <w:rsid w:val="00793AEC"/>
    <w:rsid w:val="00795D6E"/>
    <w:rsid w:val="007A2150"/>
    <w:rsid w:val="007A5C43"/>
    <w:rsid w:val="007B3CF6"/>
    <w:rsid w:val="007B61F5"/>
    <w:rsid w:val="007C0155"/>
    <w:rsid w:val="007C04C1"/>
    <w:rsid w:val="007C1BCD"/>
    <w:rsid w:val="007C4669"/>
    <w:rsid w:val="007C55E4"/>
    <w:rsid w:val="007E03CC"/>
    <w:rsid w:val="007E3464"/>
    <w:rsid w:val="007F635C"/>
    <w:rsid w:val="008004D3"/>
    <w:rsid w:val="008009CB"/>
    <w:rsid w:val="0080263A"/>
    <w:rsid w:val="008124B1"/>
    <w:rsid w:val="00813181"/>
    <w:rsid w:val="00816279"/>
    <w:rsid w:val="00820B02"/>
    <w:rsid w:val="0082215A"/>
    <w:rsid w:val="008255AE"/>
    <w:rsid w:val="0083385B"/>
    <w:rsid w:val="00837777"/>
    <w:rsid w:val="00843D68"/>
    <w:rsid w:val="00845154"/>
    <w:rsid w:val="0084692E"/>
    <w:rsid w:val="00851716"/>
    <w:rsid w:val="00855D74"/>
    <w:rsid w:val="00855DA3"/>
    <w:rsid w:val="0086116A"/>
    <w:rsid w:val="008638AD"/>
    <w:rsid w:val="00863F6F"/>
    <w:rsid w:val="00864052"/>
    <w:rsid w:val="008661BF"/>
    <w:rsid w:val="00867B74"/>
    <w:rsid w:val="00871463"/>
    <w:rsid w:val="00872229"/>
    <w:rsid w:val="00872AF9"/>
    <w:rsid w:val="00883DD7"/>
    <w:rsid w:val="0089035D"/>
    <w:rsid w:val="00891CC8"/>
    <w:rsid w:val="00895332"/>
    <w:rsid w:val="00895EC2"/>
    <w:rsid w:val="00897281"/>
    <w:rsid w:val="008A3537"/>
    <w:rsid w:val="008A72C7"/>
    <w:rsid w:val="008B0B6A"/>
    <w:rsid w:val="008B4C59"/>
    <w:rsid w:val="008B5568"/>
    <w:rsid w:val="008B5A5A"/>
    <w:rsid w:val="008B7201"/>
    <w:rsid w:val="008B7AF6"/>
    <w:rsid w:val="008C12B8"/>
    <w:rsid w:val="008C6E5A"/>
    <w:rsid w:val="008D0DA6"/>
    <w:rsid w:val="008D7143"/>
    <w:rsid w:val="008E082E"/>
    <w:rsid w:val="008E1D51"/>
    <w:rsid w:val="008E34A5"/>
    <w:rsid w:val="008E39DB"/>
    <w:rsid w:val="008E4415"/>
    <w:rsid w:val="008E4755"/>
    <w:rsid w:val="008E68FB"/>
    <w:rsid w:val="008F082A"/>
    <w:rsid w:val="008F767C"/>
    <w:rsid w:val="00900D05"/>
    <w:rsid w:val="00900D28"/>
    <w:rsid w:val="009038B2"/>
    <w:rsid w:val="00904B7E"/>
    <w:rsid w:val="009109CF"/>
    <w:rsid w:val="00913027"/>
    <w:rsid w:val="0091350B"/>
    <w:rsid w:val="009166E5"/>
    <w:rsid w:val="00917003"/>
    <w:rsid w:val="0091726B"/>
    <w:rsid w:val="009213C4"/>
    <w:rsid w:val="00921AE4"/>
    <w:rsid w:val="00927BF5"/>
    <w:rsid w:val="00927F8F"/>
    <w:rsid w:val="009303CC"/>
    <w:rsid w:val="009368F0"/>
    <w:rsid w:val="009371B1"/>
    <w:rsid w:val="00940BF5"/>
    <w:rsid w:val="0094326A"/>
    <w:rsid w:val="0094537A"/>
    <w:rsid w:val="00947C13"/>
    <w:rsid w:val="0095258B"/>
    <w:rsid w:val="00955717"/>
    <w:rsid w:val="00956034"/>
    <w:rsid w:val="0096286F"/>
    <w:rsid w:val="009669EE"/>
    <w:rsid w:val="009716BF"/>
    <w:rsid w:val="00971ACE"/>
    <w:rsid w:val="009722F2"/>
    <w:rsid w:val="009728C5"/>
    <w:rsid w:val="009769E3"/>
    <w:rsid w:val="00987D6B"/>
    <w:rsid w:val="009913EF"/>
    <w:rsid w:val="009A34D9"/>
    <w:rsid w:val="009A3698"/>
    <w:rsid w:val="009A3EF6"/>
    <w:rsid w:val="009A4EE9"/>
    <w:rsid w:val="009A51FE"/>
    <w:rsid w:val="009A668D"/>
    <w:rsid w:val="009B7E77"/>
    <w:rsid w:val="009C072C"/>
    <w:rsid w:val="009C1E20"/>
    <w:rsid w:val="009C3CAF"/>
    <w:rsid w:val="009C7CC7"/>
    <w:rsid w:val="009D161B"/>
    <w:rsid w:val="009D29B6"/>
    <w:rsid w:val="009D4188"/>
    <w:rsid w:val="009D4FD0"/>
    <w:rsid w:val="009D7337"/>
    <w:rsid w:val="009E45A8"/>
    <w:rsid w:val="009E75E9"/>
    <w:rsid w:val="009E7C8F"/>
    <w:rsid w:val="009F1BAB"/>
    <w:rsid w:val="009F42AF"/>
    <w:rsid w:val="009F59CC"/>
    <w:rsid w:val="009F7038"/>
    <w:rsid w:val="009F7177"/>
    <w:rsid w:val="00A03E3B"/>
    <w:rsid w:val="00A03FD9"/>
    <w:rsid w:val="00A066D0"/>
    <w:rsid w:val="00A100EE"/>
    <w:rsid w:val="00A13B67"/>
    <w:rsid w:val="00A16D97"/>
    <w:rsid w:val="00A21346"/>
    <w:rsid w:val="00A22A0E"/>
    <w:rsid w:val="00A22F2E"/>
    <w:rsid w:val="00A22FE9"/>
    <w:rsid w:val="00A25A6C"/>
    <w:rsid w:val="00A3002E"/>
    <w:rsid w:val="00A30CD1"/>
    <w:rsid w:val="00A338E1"/>
    <w:rsid w:val="00A405B0"/>
    <w:rsid w:val="00A42543"/>
    <w:rsid w:val="00A42627"/>
    <w:rsid w:val="00A43F89"/>
    <w:rsid w:val="00A44E99"/>
    <w:rsid w:val="00A50BAD"/>
    <w:rsid w:val="00A50FAD"/>
    <w:rsid w:val="00A51252"/>
    <w:rsid w:val="00A51543"/>
    <w:rsid w:val="00A54E3C"/>
    <w:rsid w:val="00A617BF"/>
    <w:rsid w:val="00A65009"/>
    <w:rsid w:val="00A676EA"/>
    <w:rsid w:val="00A727AB"/>
    <w:rsid w:val="00A7479B"/>
    <w:rsid w:val="00A77C10"/>
    <w:rsid w:val="00A81D6F"/>
    <w:rsid w:val="00A827CA"/>
    <w:rsid w:val="00A8448D"/>
    <w:rsid w:val="00A86FB8"/>
    <w:rsid w:val="00A879DB"/>
    <w:rsid w:val="00A902E6"/>
    <w:rsid w:val="00A9175D"/>
    <w:rsid w:val="00A91917"/>
    <w:rsid w:val="00A93AD6"/>
    <w:rsid w:val="00A9497B"/>
    <w:rsid w:val="00A971D7"/>
    <w:rsid w:val="00AA0D0A"/>
    <w:rsid w:val="00AA50B2"/>
    <w:rsid w:val="00AA565E"/>
    <w:rsid w:val="00AA705F"/>
    <w:rsid w:val="00AB2448"/>
    <w:rsid w:val="00AB2E4F"/>
    <w:rsid w:val="00AB32E8"/>
    <w:rsid w:val="00AB733D"/>
    <w:rsid w:val="00AC096D"/>
    <w:rsid w:val="00AC2E17"/>
    <w:rsid w:val="00AC3C92"/>
    <w:rsid w:val="00AC4BCF"/>
    <w:rsid w:val="00AC623F"/>
    <w:rsid w:val="00AC7182"/>
    <w:rsid w:val="00AC7885"/>
    <w:rsid w:val="00AC7B0A"/>
    <w:rsid w:val="00AC7EBE"/>
    <w:rsid w:val="00AD09BA"/>
    <w:rsid w:val="00AD0D6B"/>
    <w:rsid w:val="00AD30EB"/>
    <w:rsid w:val="00AD33E7"/>
    <w:rsid w:val="00AE14D8"/>
    <w:rsid w:val="00AE250C"/>
    <w:rsid w:val="00AE30B0"/>
    <w:rsid w:val="00AE624F"/>
    <w:rsid w:val="00AE69E5"/>
    <w:rsid w:val="00AE6BB4"/>
    <w:rsid w:val="00AF0963"/>
    <w:rsid w:val="00AF5709"/>
    <w:rsid w:val="00AF6B27"/>
    <w:rsid w:val="00B0054E"/>
    <w:rsid w:val="00B00769"/>
    <w:rsid w:val="00B01CB5"/>
    <w:rsid w:val="00B02EA3"/>
    <w:rsid w:val="00B036A7"/>
    <w:rsid w:val="00B03823"/>
    <w:rsid w:val="00B11FFC"/>
    <w:rsid w:val="00B12E3E"/>
    <w:rsid w:val="00B14CFA"/>
    <w:rsid w:val="00B205CA"/>
    <w:rsid w:val="00B224BD"/>
    <w:rsid w:val="00B22A96"/>
    <w:rsid w:val="00B242F1"/>
    <w:rsid w:val="00B26A30"/>
    <w:rsid w:val="00B328A4"/>
    <w:rsid w:val="00B34CF9"/>
    <w:rsid w:val="00B36A5C"/>
    <w:rsid w:val="00B37567"/>
    <w:rsid w:val="00B4153E"/>
    <w:rsid w:val="00B41A83"/>
    <w:rsid w:val="00B4206D"/>
    <w:rsid w:val="00B42BB9"/>
    <w:rsid w:val="00B4760C"/>
    <w:rsid w:val="00B57735"/>
    <w:rsid w:val="00B656E9"/>
    <w:rsid w:val="00B66A16"/>
    <w:rsid w:val="00B67CC8"/>
    <w:rsid w:val="00B76586"/>
    <w:rsid w:val="00B80903"/>
    <w:rsid w:val="00B829F1"/>
    <w:rsid w:val="00B82CBA"/>
    <w:rsid w:val="00B82F58"/>
    <w:rsid w:val="00B849F8"/>
    <w:rsid w:val="00B934EF"/>
    <w:rsid w:val="00B93A7E"/>
    <w:rsid w:val="00B949FF"/>
    <w:rsid w:val="00B95D29"/>
    <w:rsid w:val="00BA082A"/>
    <w:rsid w:val="00BA0856"/>
    <w:rsid w:val="00BA0F8B"/>
    <w:rsid w:val="00BA2F8D"/>
    <w:rsid w:val="00BA3389"/>
    <w:rsid w:val="00BA37E7"/>
    <w:rsid w:val="00BA531F"/>
    <w:rsid w:val="00BA6B43"/>
    <w:rsid w:val="00BA6FA6"/>
    <w:rsid w:val="00BA7DC6"/>
    <w:rsid w:val="00BB6C41"/>
    <w:rsid w:val="00BB747A"/>
    <w:rsid w:val="00BB7AEA"/>
    <w:rsid w:val="00BC013A"/>
    <w:rsid w:val="00BC05C8"/>
    <w:rsid w:val="00BC36A3"/>
    <w:rsid w:val="00BC7ADE"/>
    <w:rsid w:val="00BD37B0"/>
    <w:rsid w:val="00BD66D7"/>
    <w:rsid w:val="00BD7D3F"/>
    <w:rsid w:val="00BE0782"/>
    <w:rsid w:val="00BE10C8"/>
    <w:rsid w:val="00BE1CB4"/>
    <w:rsid w:val="00BF097E"/>
    <w:rsid w:val="00BF242F"/>
    <w:rsid w:val="00BF4A4F"/>
    <w:rsid w:val="00C00801"/>
    <w:rsid w:val="00C01A46"/>
    <w:rsid w:val="00C02AD9"/>
    <w:rsid w:val="00C07CB0"/>
    <w:rsid w:val="00C07E2D"/>
    <w:rsid w:val="00C12D0E"/>
    <w:rsid w:val="00C152D9"/>
    <w:rsid w:val="00C16157"/>
    <w:rsid w:val="00C2349A"/>
    <w:rsid w:val="00C23638"/>
    <w:rsid w:val="00C24A52"/>
    <w:rsid w:val="00C26F9E"/>
    <w:rsid w:val="00C27C65"/>
    <w:rsid w:val="00C30838"/>
    <w:rsid w:val="00C31414"/>
    <w:rsid w:val="00C31504"/>
    <w:rsid w:val="00C3309E"/>
    <w:rsid w:val="00C37101"/>
    <w:rsid w:val="00C43EA4"/>
    <w:rsid w:val="00C45450"/>
    <w:rsid w:val="00C45A86"/>
    <w:rsid w:val="00C52C51"/>
    <w:rsid w:val="00C530C1"/>
    <w:rsid w:val="00C55267"/>
    <w:rsid w:val="00C57210"/>
    <w:rsid w:val="00C6115D"/>
    <w:rsid w:val="00C614C7"/>
    <w:rsid w:val="00C621E0"/>
    <w:rsid w:val="00C622D1"/>
    <w:rsid w:val="00C6282D"/>
    <w:rsid w:val="00C6399B"/>
    <w:rsid w:val="00C64109"/>
    <w:rsid w:val="00C652F4"/>
    <w:rsid w:val="00C65CEB"/>
    <w:rsid w:val="00C70A88"/>
    <w:rsid w:val="00C71884"/>
    <w:rsid w:val="00C734F9"/>
    <w:rsid w:val="00C7685C"/>
    <w:rsid w:val="00C77558"/>
    <w:rsid w:val="00C804A1"/>
    <w:rsid w:val="00C8101E"/>
    <w:rsid w:val="00C8197B"/>
    <w:rsid w:val="00C82D25"/>
    <w:rsid w:val="00C85B61"/>
    <w:rsid w:val="00C90509"/>
    <w:rsid w:val="00C90A8A"/>
    <w:rsid w:val="00C9124C"/>
    <w:rsid w:val="00C91C75"/>
    <w:rsid w:val="00C91D78"/>
    <w:rsid w:val="00C924B6"/>
    <w:rsid w:val="00C92B46"/>
    <w:rsid w:val="00CA1A65"/>
    <w:rsid w:val="00CA4B6F"/>
    <w:rsid w:val="00CA6AD1"/>
    <w:rsid w:val="00CA7BB3"/>
    <w:rsid w:val="00CB3FF2"/>
    <w:rsid w:val="00CC2A5B"/>
    <w:rsid w:val="00CC3FD3"/>
    <w:rsid w:val="00CC625D"/>
    <w:rsid w:val="00CC67E9"/>
    <w:rsid w:val="00CC6CB6"/>
    <w:rsid w:val="00CC6E15"/>
    <w:rsid w:val="00CC7468"/>
    <w:rsid w:val="00CC77B4"/>
    <w:rsid w:val="00CD145F"/>
    <w:rsid w:val="00CD2E29"/>
    <w:rsid w:val="00CD3E09"/>
    <w:rsid w:val="00CD5437"/>
    <w:rsid w:val="00CD547D"/>
    <w:rsid w:val="00CD6B20"/>
    <w:rsid w:val="00CD6F86"/>
    <w:rsid w:val="00CE4E03"/>
    <w:rsid w:val="00CE6CBD"/>
    <w:rsid w:val="00CF0D43"/>
    <w:rsid w:val="00CF35EE"/>
    <w:rsid w:val="00D013EA"/>
    <w:rsid w:val="00D01CE2"/>
    <w:rsid w:val="00D0214E"/>
    <w:rsid w:val="00D04325"/>
    <w:rsid w:val="00D04B1F"/>
    <w:rsid w:val="00D05171"/>
    <w:rsid w:val="00D05C77"/>
    <w:rsid w:val="00D0765E"/>
    <w:rsid w:val="00D07978"/>
    <w:rsid w:val="00D07F74"/>
    <w:rsid w:val="00D10885"/>
    <w:rsid w:val="00D126A7"/>
    <w:rsid w:val="00D12949"/>
    <w:rsid w:val="00D1435C"/>
    <w:rsid w:val="00D16C22"/>
    <w:rsid w:val="00D207E3"/>
    <w:rsid w:val="00D241B3"/>
    <w:rsid w:val="00D24909"/>
    <w:rsid w:val="00D25126"/>
    <w:rsid w:val="00D25952"/>
    <w:rsid w:val="00D25AA8"/>
    <w:rsid w:val="00D279FA"/>
    <w:rsid w:val="00D30038"/>
    <w:rsid w:val="00D33164"/>
    <w:rsid w:val="00D40980"/>
    <w:rsid w:val="00D42AE0"/>
    <w:rsid w:val="00D530C7"/>
    <w:rsid w:val="00D561DF"/>
    <w:rsid w:val="00D567AA"/>
    <w:rsid w:val="00D631C8"/>
    <w:rsid w:val="00D66C67"/>
    <w:rsid w:val="00D66FCF"/>
    <w:rsid w:val="00D7252B"/>
    <w:rsid w:val="00D729BC"/>
    <w:rsid w:val="00D72A80"/>
    <w:rsid w:val="00D73D24"/>
    <w:rsid w:val="00D76651"/>
    <w:rsid w:val="00D81DFE"/>
    <w:rsid w:val="00D83D67"/>
    <w:rsid w:val="00D85F2A"/>
    <w:rsid w:val="00D9395F"/>
    <w:rsid w:val="00D94508"/>
    <w:rsid w:val="00DA0562"/>
    <w:rsid w:val="00DA36BB"/>
    <w:rsid w:val="00DA4A5A"/>
    <w:rsid w:val="00DA5145"/>
    <w:rsid w:val="00DA562F"/>
    <w:rsid w:val="00DA592B"/>
    <w:rsid w:val="00DA619E"/>
    <w:rsid w:val="00DB1E61"/>
    <w:rsid w:val="00DB6524"/>
    <w:rsid w:val="00DC08F6"/>
    <w:rsid w:val="00DC6591"/>
    <w:rsid w:val="00DC6B33"/>
    <w:rsid w:val="00DD76AA"/>
    <w:rsid w:val="00DE5600"/>
    <w:rsid w:val="00DF3EDC"/>
    <w:rsid w:val="00DF59EB"/>
    <w:rsid w:val="00DF6925"/>
    <w:rsid w:val="00E01971"/>
    <w:rsid w:val="00E026E8"/>
    <w:rsid w:val="00E0379F"/>
    <w:rsid w:val="00E04944"/>
    <w:rsid w:val="00E05933"/>
    <w:rsid w:val="00E14242"/>
    <w:rsid w:val="00E15614"/>
    <w:rsid w:val="00E16569"/>
    <w:rsid w:val="00E167D7"/>
    <w:rsid w:val="00E17C01"/>
    <w:rsid w:val="00E2014E"/>
    <w:rsid w:val="00E24464"/>
    <w:rsid w:val="00E25CCF"/>
    <w:rsid w:val="00E26460"/>
    <w:rsid w:val="00E278D5"/>
    <w:rsid w:val="00E30750"/>
    <w:rsid w:val="00E308FD"/>
    <w:rsid w:val="00E323DB"/>
    <w:rsid w:val="00E35DF5"/>
    <w:rsid w:val="00E3611F"/>
    <w:rsid w:val="00E3650A"/>
    <w:rsid w:val="00E4363C"/>
    <w:rsid w:val="00E440BE"/>
    <w:rsid w:val="00E46D11"/>
    <w:rsid w:val="00E52546"/>
    <w:rsid w:val="00E53A64"/>
    <w:rsid w:val="00E56461"/>
    <w:rsid w:val="00E60C0E"/>
    <w:rsid w:val="00E60ECB"/>
    <w:rsid w:val="00E6503B"/>
    <w:rsid w:val="00E65ECB"/>
    <w:rsid w:val="00E67340"/>
    <w:rsid w:val="00E67882"/>
    <w:rsid w:val="00E7120F"/>
    <w:rsid w:val="00E73B90"/>
    <w:rsid w:val="00E74D13"/>
    <w:rsid w:val="00E762AD"/>
    <w:rsid w:val="00E777B1"/>
    <w:rsid w:val="00E82D1F"/>
    <w:rsid w:val="00E8399D"/>
    <w:rsid w:val="00E86859"/>
    <w:rsid w:val="00E91D5D"/>
    <w:rsid w:val="00E9289A"/>
    <w:rsid w:val="00E93EB8"/>
    <w:rsid w:val="00EA024C"/>
    <w:rsid w:val="00EA0986"/>
    <w:rsid w:val="00EA2D45"/>
    <w:rsid w:val="00EA3902"/>
    <w:rsid w:val="00EA3E77"/>
    <w:rsid w:val="00EA69A1"/>
    <w:rsid w:val="00EA7030"/>
    <w:rsid w:val="00EB2109"/>
    <w:rsid w:val="00EB3952"/>
    <w:rsid w:val="00EB61C2"/>
    <w:rsid w:val="00EC0AAB"/>
    <w:rsid w:val="00EC1DB0"/>
    <w:rsid w:val="00EC2C4B"/>
    <w:rsid w:val="00EC7FF6"/>
    <w:rsid w:val="00ED083B"/>
    <w:rsid w:val="00ED4BD4"/>
    <w:rsid w:val="00ED4DC7"/>
    <w:rsid w:val="00ED6F83"/>
    <w:rsid w:val="00EE018E"/>
    <w:rsid w:val="00EE196C"/>
    <w:rsid w:val="00EE23FE"/>
    <w:rsid w:val="00EE3054"/>
    <w:rsid w:val="00EE3DCD"/>
    <w:rsid w:val="00EE43A9"/>
    <w:rsid w:val="00EE478B"/>
    <w:rsid w:val="00EE5597"/>
    <w:rsid w:val="00EF0516"/>
    <w:rsid w:val="00EF0582"/>
    <w:rsid w:val="00EF17FD"/>
    <w:rsid w:val="00EF5353"/>
    <w:rsid w:val="00EF7FA7"/>
    <w:rsid w:val="00F0068D"/>
    <w:rsid w:val="00F03BF0"/>
    <w:rsid w:val="00F04C72"/>
    <w:rsid w:val="00F06892"/>
    <w:rsid w:val="00F106FF"/>
    <w:rsid w:val="00F14AB1"/>
    <w:rsid w:val="00F157F7"/>
    <w:rsid w:val="00F160CA"/>
    <w:rsid w:val="00F17044"/>
    <w:rsid w:val="00F177EB"/>
    <w:rsid w:val="00F17F99"/>
    <w:rsid w:val="00F21089"/>
    <w:rsid w:val="00F25A6C"/>
    <w:rsid w:val="00F35B08"/>
    <w:rsid w:val="00F42F1F"/>
    <w:rsid w:val="00F463FA"/>
    <w:rsid w:val="00F475BB"/>
    <w:rsid w:val="00F47F74"/>
    <w:rsid w:val="00F50C17"/>
    <w:rsid w:val="00F5117C"/>
    <w:rsid w:val="00F5183B"/>
    <w:rsid w:val="00F52614"/>
    <w:rsid w:val="00F56810"/>
    <w:rsid w:val="00F61CD9"/>
    <w:rsid w:val="00F658DC"/>
    <w:rsid w:val="00F66241"/>
    <w:rsid w:val="00F66C8C"/>
    <w:rsid w:val="00F70996"/>
    <w:rsid w:val="00F73BCE"/>
    <w:rsid w:val="00F757AE"/>
    <w:rsid w:val="00F778FF"/>
    <w:rsid w:val="00F80469"/>
    <w:rsid w:val="00F837E9"/>
    <w:rsid w:val="00F85B3D"/>
    <w:rsid w:val="00F906CC"/>
    <w:rsid w:val="00F90945"/>
    <w:rsid w:val="00F97A07"/>
    <w:rsid w:val="00FA2118"/>
    <w:rsid w:val="00FA252F"/>
    <w:rsid w:val="00FB43A0"/>
    <w:rsid w:val="00FB4929"/>
    <w:rsid w:val="00FB4995"/>
    <w:rsid w:val="00FC3EEF"/>
    <w:rsid w:val="00FC4AF8"/>
    <w:rsid w:val="00FD039C"/>
    <w:rsid w:val="00FD15A4"/>
    <w:rsid w:val="00FD2F48"/>
    <w:rsid w:val="00FD5F5E"/>
    <w:rsid w:val="00FD6B64"/>
    <w:rsid w:val="00FD74C3"/>
    <w:rsid w:val="00FE60A1"/>
    <w:rsid w:val="00FE67A7"/>
    <w:rsid w:val="00FF5970"/>
    <w:rsid w:val="00FF6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3F9DC"/>
  <w15:chartTrackingRefBased/>
  <w15:docId w15:val="{F671B1E9-A416-461F-988B-FDDD608B0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imes New Roman" w:hAnsi="Garamond" w:cstheme="minorBidi"/>
        <w:kern w:val="2"/>
        <w:sz w:val="26"/>
        <w:szCs w:val="26"/>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63F"/>
    <w:pPr>
      <w:spacing w:after="0" w:line="240" w:lineRule="auto"/>
      <w:jc w:val="both"/>
    </w:pPr>
    <w:rPr>
      <w:rFonts w:ascii="Franklin Gothic Book" w:hAnsi="Franklin Gothic Book"/>
      <w:sz w:val="24"/>
      <w:lang w:val="en-CA"/>
    </w:rPr>
  </w:style>
  <w:style w:type="paragraph" w:styleId="Heading1">
    <w:name w:val="heading 1"/>
    <w:basedOn w:val="Normal"/>
    <w:next w:val="Normal"/>
    <w:link w:val="Heading1Char"/>
    <w:qFormat/>
    <w:rsid w:val="004A663F"/>
    <w:pPr>
      <w:keepNext/>
      <w:spacing w:after="240"/>
      <w:jc w:val="center"/>
      <w:outlineLvl w:val="0"/>
    </w:pPr>
    <w:rPr>
      <w:rFonts w:cs="Arial"/>
      <w:b/>
      <w:bCs/>
      <w:smallCaps/>
      <w:kern w:val="32"/>
      <w:sz w:val="40"/>
      <w:szCs w:val="40"/>
    </w:rPr>
  </w:style>
  <w:style w:type="paragraph" w:styleId="Heading2">
    <w:name w:val="heading 2"/>
    <w:basedOn w:val="Heading1"/>
    <w:next w:val="Normal"/>
    <w:link w:val="Heading2Char"/>
    <w:qFormat/>
    <w:rsid w:val="004A663F"/>
    <w:pPr>
      <w:jc w:val="left"/>
      <w:outlineLvl w:val="1"/>
    </w:pPr>
    <w:rPr>
      <w:rFonts w:ascii="Garamond" w:hAnsi="Garamond"/>
      <w:bCs w:val="0"/>
      <w:iCs/>
      <w:sz w:val="32"/>
      <w:szCs w:val="32"/>
    </w:rPr>
  </w:style>
  <w:style w:type="paragraph" w:styleId="Heading3">
    <w:name w:val="heading 3"/>
    <w:basedOn w:val="Heading2"/>
    <w:next w:val="Normal"/>
    <w:link w:val="Heading3Char"/>
    <w:qFormat/>
    <w:rsid w:val="004A663F"/>
    <w:pPr>
      <w:outlineLvl w:val="2"/>
    </w:pPr>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8399D"/>
    <w:rPr>
      <w:rFonts w:ascii="CG Omega" w:hAnsi="CG Omega" w:cs="Times New Roman"/>
    </w:rPr>
  </w:style>
  <w:style w:type="character" w:customStyle="1" w:styleId="BodyTextChar">
    <w:name w:val="Body Text Char"/>
    <w:basedOn w:val="DefaultParagraphFont"/>
    <w:link w:val="BodyText"/>
    <w:rsid w:val="00E8399D"/>
    <w:rPr>
      <w:rFonts w:ascii="CG Omega" w:hAnsi="CG Omega" w:cs="Times New Roman"/>
      <w:sz w:val="24"/>
      <w:szCs w:val="24"/>
      <w:lang w:val="en-CA"/>
    </w:rPr>
  </w:style>
  <w:style w:type="paragraph" w:styleId="Footer">
    <w:name w:val="footer"/>
    <w:basedOn w:val="Normal"/>
    <w:link w:val="FooterChar"/>
    <w:rsid w:val="00CD547D"/>
    <w:pPr>
      <w:tabs>
        <w:tab w:val="center" w:pos="4320"/>
        <w:tab w:val="right" w:pos="8640"/>
      </w:tabs>
    </w:pPr>
  </w:style>
  <w:style w:type="character" w:customStyle="1" w:styleId="FooterChar">
    <w:name w:val="Footer Char"/>
    <w:basedOn w:val="DefaultParagraphFont"/>
    <w:link w:val="Footer"/>
    <w:rsid w:val="00CD5437"/>
    <w:rPr>
      <w:rFonts w:ascii="CG Omega" w:hAnsi="CG Omega" w:cs="Times New Roman"/>
      <w:sz w:val="24"/>
      <w:szCs w:val="24"/>
      <w:lang w:val="en-CA"/>
    </w:rPr>
  </w:style>
  <w:style w:type="paragraph" w:styleId="Header">
    <w:name w:val="header"/>
    <w:basedOn w:val="Normal"/>
    <w:link w:val="HeaderChar"/>
    <w:rsid w:val="00CD547D"/>
    <w:pPr>
      <w:tabs>
        <w:tab w:val="center" w:pos="4320"/>
        <w:tab w:val="right" w:pos="8640"/>
      </w:tabs>
    </w:pPr>
  </w:style>
  <w:style w:type="character" w:customStyle="1" w:styleId="HeaderChar">
    <w:name w:val="Header Char"/>
    <w:basedOn w:val="DefaultParagraphFont"/>
    <w:link w:val="Header"/>
    <w:rsid w:val="00CD5437"/>
    <w:rPr>
      <w:rFonts w:ascii="CG Omega" w:hAnsi="CG Omega" w:cs="Times New Roman"/>
      <w:sz w:val="24"/>
      <w:szCs w:val="24"/>
      <w:lang w:val="en-CA"/>
    </w:rPr>
  </w:style>
  <w:style w:type="character" w:customStyle="1" w:styleId="Heading1Char">
    <w:name w:val="Heading 1 Char"/>
    <w:basedOn w:val="DefaultParagraphFont"/>
    <w:link w:val="Heading1"/>
    <w:rsid w:val="004A663F"/>
    <w:rPr>
      <w:rFonts w:ascii="Franklin Gothic Book" w:hAnsi="Franklin Gothic Book" w:cs="Arial"/>
      <w:b/>
      <w:bCs/>
      <w:smallCaps/>
      <w:kern w:val="32"/>
      <w:sz w:val="40"/>
      <w:szCs w:val="40"/>
      <w:lang w:val="en-CA"/>
    </w:rPr>
  </w:style>
  <w:style w:type="character" w:customStyle="1" w:styleId="Heading2Char">
    <w:name w:val="Heading 2 Char"/>
    <w:basedOn w:val="DefaultParagraphFont"/>
    <w:link w:val="Heading2"/>
    <w:rsid w:val="004A663F"/>
    <w:rPr>
      <w:rFonts w:cs="Arial"/>
      <w:b/>
      <w:iCs/>
      <w:smallCaps/>
      <w:kern w:val="32"/>
      <w:sz w:val="32"/>
      <w:szCs w:val="32"/>
      <w:lang w:val="en-CA"/>
    </w:rPr>
  </w:style>
  <w:style w:type="character" w:customStyle="1" w:styleId="Heading3Char">
    <w:name w:val="Heading 3 Char"/>
    <w:basedOn w:val="DefaultParagraphFont"/>
    <w:link w:val="Heading3"/>
    <w:rsid w:val="004A663F"/>
    <w:rPr>
      <w:rFonts w:cs="Arial"/>
      <w:b/>
      <w:bCs/>
      <w:iCs/>
      <w:smallCaps/>
      <w:kern w:val="32"/>
      <w:sz w:val="24"/>
      <w:szCs w:val="24"/>
      <w:lang w:val="en-CA"/>
    </w:rPr>
  </w:style>
  <w:style w:type="paragraph" w:customStyle="1" w:styleId="Number1">
    <w:name w:val="Number1"/>
    <w:basedOn w:val="Normal"/>
    <w:qFormat/>
    <w:rsid w:val="004A663F"/>
    <w:pPr>
      <w:numPr>
        <w:numId w:val="10"/>
      </w:numPr>
      <w:spacing w:after="240"/>
    </w:pPr>
  </w:style>
  <w:style w:type="paragraph" w:customStyle="1" w:styleId="Number2">
    <w:name w:val="Number2"/>
    <w:basedOn w:val="Number1"/>
    <w:qFormat/>
    <w:rsid w:val="004A663F"/>
    <w:pPr>
      <w:numPr>
        <w:ilvl w:val="1"/>
      </w:numPr>
    </w:pPr>
  </w:style>
  <w:style w:type="paragraph" w:customStyle="1" w:styleId="Number3">
    <w:name w:val="Number3"/>
    <w:basedOn w:val="Number2"/>
    <w:qFormat/>
    <w:rsid w:val="004A663F"/>
    <w:pPr>
      <w:numPr>
        <w:ilvl w:val="2"/>
      </w:numPr>
    </w:pPr>
  </w:style>
  <w:style w:type="paragraph" w:customStyle="1" w:styleId="Number4">
    <w:name w:val="Number4"/>
    <w:basedOn w:val="Number3"/>
    <w:qFormat/>
    <w:rsid w:val="004A663F"/>
    <w:pPr>
      <w:numPr>
        <w:ilvl w:val="3"/>
      </w:numPr>
    </w:pPr>
  </w:style>
  <w:style w:type="paragraph" w:customStyle="1" w:styleId="Number5">
    <w:name w:val="Number5"/>
    <w:basedOn w:val="Number4"/>
    <w:qFormat/>
    <w:rsid w:val="004A663F"/>
    <w:pPr>
      <w:numPr>
        <w:ilvl w:val="4"/>
      </w:numPr>
    </w:pPr>
  </w:style>
  <w:style w:type="paragraph" w:customStyle="1" w:styleId="Number6">
    <w:name w:val="Number6"/>
    <w:basedOn w:val="Number5"/>
    <w:qFormat/>
    <w:rsid w:val="004A663F"/>
    <w:pPr>
      <w:numPr>
        <w:ilvl w:val="5"/>
      </w:numPr>
    </w:pPr>
  </w:style>
  <w:style w:type="paragraph" w:customStyle="1" w:styleId="Number7">
    <w:name w:val="Number7"/>
    <w:basedOn w:val="Number6"/>
    <w:qFormat/>
    <w:rsid w:val="004A663F"/>
    <w:pPr>
      <w:numPr>
        <w:ilvl w:val="6"/>
      </w:numPr>
    </w:pPr>
  </w:style>
  <w:style w:type="paragraph" w:customStyle="1" w:styleId="Number8">
    <w:name w:val="Number8"/>
    <w:basedOn w:val="Number7"/>
    <w:qFormat/>
    <w:rsid w:val="004A663F"/>
    <w:pPr>
      <w:numPr>
        <w:ilvl w:val="7"/>
      </w:numPr>
    </w:pPr>
  </w:style>
  <w:style w:type="paragraph" w:customStyle="1" w:styleId="Number9">
    <w:name w:val="Number9"/>
    <w:basedOn w:val="Number8"/>
    <w:qFormat/>
    <w:rsid w:val="004A663F"/>
    <w:pPr>
      <w:numPr>
        <w:ilvl w:val="8"/>
      </w:numPr>
    </w:pPr>
  </w:style>
  <w:style w:type="table" w:styleId="TableGrid">
    <w:name w:val="Table Grid"/>
    <w:basedOn w:val="TableNormal"/>
    <w:uiPriority w:val="59"/>
    <w:rsid w:val="00042385"/>
    <w:pPr>
      <w:spacing w:after="0" w:line="240" w:lineRule="auto"/>
    </w:pPr>
    <w:rPr>
      <w:rFonts w:ascii="Franklin Gothic Book" w:hAnsi="Franklin Gothic Book"/>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rsid w:val="00EB39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amp;P">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p;P">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411</Words>
  <Characters>2349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John (Halifax)</dc:creator>
  <cp:keywords/>
  <dc:description/>
  <cp:lastModifiedBy>Tammy Leopold</cp:lastModifiedBy>
  <cp:revision>2</cp:revision>
  <dcterms:created xsi:type="dcterms:W3CDTF">2023-05-12T16:03:00Z</dcterms:created>
  <dcterms:modified xsi:type="dcterms:W3CDTF">2023-05-12T16:03:00Z</dcterms:modified>
</cp:coreProperties>
</file>